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5930" w14:textId="77777777" w:rsidR="000E1E87" w:rsidRDefault="000E1E87" w:rsidP="007763D2">
      <w:pPr>
        <w:spacing w:after="0" w:line="276" w:lineRule="auto"/>
        <w:jc w:val="center"/>
        <w:rPr>
          <w:rFonts w:ascii="Arial" w:hAnsi="Arial" w:cs="Arial"/>
          <w:b/>
          <w:bCs/>
          <w:color w:val="034B91"/>
          <w:sz w:val="44"/>
          <w:szCs w:val="44"/>
        </w:rPr>
      </w:pPr>
    </w:p>
    <w:p w14:paraId="0E31C93E" w14:textId="642284B2" w:rsidR="00462F92" w:rsidRPr="0023263E" w:rsidRDefault="0065430B" w:rsidP="007763D2">
      <w:pPr>
        <w:spacing w:after="0" w:line="276" w:lineRule="auto"/>
        <w:jc w:val="center"/>
        <w:rPr>
          <w:rFonts w:ascii="Arial" w:hAnsi="Arial" w:cs="Arial"/>
          <w:b/>
          <w:bCs/>
          <w:color w:val="034B91"/>
          <w:sz w:val="44"/>
          <w:szCs w:val="44"/>
        </w:rPr>
      </w:pPr>
      <w:r>
        <w:rPr>
          <w:rFonts w:ascii="Arial" w:hAnsi="Arial" w:cs="Arial"/>
          <w:b/>
          <w:bCs/>
          <w:color w:val="034B91"/>
          <w:sz w:val="44"/>
          <w:szCs w:val="44"/>
        </w:rPr>
        <w:t>How to Prepare for a SHINE Counseling Session</w:t>
      </w:r>
    </w:p>
    <w:p w14:paraId="400AA3DC" w14:textId="77777777" w:rsidR="00985B2C" w:rsidRPr="00D81E93" w:rsidRDefault="00985B2C" w:rsidP="009433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7AA41"/>
          <w:sz w:val="16"/>
          <w:szCs w:val="16"/>
        </w:rPr>
      </w:pPr>
    </w:p>
    <w:p w14:paraId="66A7A2F5" w14:textId="3836631A" w:rsidR="00E43824" w:rsidRPr="001E70A8" w:rsidRDefault="00E43824" w:rsidP="009433D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5751C"/>
          <w:sz w:val="16"/>
          <w:szCs w:val="16"/>
        </w:rPr>
      </w:pPr>
    </w:p>
    <w:p w14:paraId="2F0C1BB5" w14:textId="77777777" w:rsidR="00985B2C" w:rsidRPr="00891849" w:rsidRDefault="00985B2C" w:rsidP="009433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5751C"/>
          <w:sz w:val="10"/>
          <w:szCs w:val="10"/>
        </w:rPr>
      </w:pPr>
    </w:p>
    <w:p w14:paraId="134380D7" w14:textId="0D1F089F" w:rsidR="001E70A8" w:rsidRDefault="00974029" w:rsidP="009740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34B91"/>
          <w:sz w:val="32"/>
          <w:szCs w:val="32"/>
        </w:rPr>
      </w:pPr>
      <w:r w:rsidRPr="00974029">
        <w:rPr>
          <w:rStyle w:val="normaltextrun"/>
          <w:rFonts w:ascii="Arial" w:hAnsi="Arial" w:cs="Arial"/>
          <w:b/>
          <w:bCs/>
          <w:color w:val="034B91"/>
          <w:sz w:val="32"/>
          <w:szCs w:val="32"/>
        </w:rPr>
        <w:t>Please review the list below which will help you prepare for your SHINE counseling session:</w:t>
      </w:r>
    </w:p>
    <w:p w14:paraId="3AB742D5" w14:textId="0524DB27" w:rsidR="004401BA" w:rsidRPr="006E3074" w:rsidRDefault="006E3074" w:rsidP="0051116D">
      <w:pPr>
        <w:pStyle w:val="paragraph"/>
        <w:numPr>
          <w:ilvl w:val="0"/>
          <w:numId w:val="33"/>
        </w:numPr>
        <w:spacing w:before="400" w:beforeAutospacing="0" w:after="40" w:afterAutospacing="0"/>
        <w:textAlignment w:val="baseline"/>
        <w:rPr>
          <w:rFonts w:ascii="Arial" w:hAnsi="Arial" w:cs="Arial"/>
          <w:sz w:val="28"/>
          <w:szCs w:val="28"/>
        </w:rPr>
      </w:pPr>
      <w:r w:rsidRPr="006E3074">
        <w:rPr>
          <w:rFonts w:ascii="Arial" w:hAnsi="Arial" w:cs="Arial"/>
          <w:sz w:val="28"/>
          <w:szCs w:val="28"/>
        </w:rPr>
        <w:t>Create or Update your Medicare.gov account (visit Medicare.gov)</w:t>
      </w:r>
    </w:p>
    <w:p w14:paraId="39235433" w14:textId="5DCF22AA" w:rsidR="006E3074" w:rsidRPr="006E3074" w:rsidRDefault="006E3074" w:rsidP="0051116D">
      <w:pPr>
        <w:pStyle w:val="paragraph"/>
        <w:numPr>
          <w:ilvl w:val="0"/>
          <w:numId w:val="33"/>
        </w:numPr>
        <w:spacing w:before="400" w:beforeAutospacing="0" w:after="40" w:afterAutospacing="0"/>
        <w:textAlignment w:val="baseline"/>
        <w:rPr>
          <w:rFonts w:ascii="Arial" w:hAnsi="Arial" w:cs="Arial"/>
          <w:sz w:val="28"/>
          <w:szCs w:val="28"/>
        </w:rPr>
      </w:pPr>
      <w:r w:rsidRPr="006E3074">
        <w:rPr>
          <w:rFonts w:ascii="Arial" w:hAnsi="Arial" w:cs="Arial"/>
          <w:sz w:val="28"/>
          <w:szCs w:val="28"/>
        </w:rPr>
        <w:t xml:space="preserve">Current prescription drug list with dosage, </w:t>
      </w:r>
      <w:r w:rsidR="008139D3" w:rsidRPr="006E3074">
        <w:rPr>
          <w:rFonts w:ascii="Arial" w:hAnsi="Arial" w:cs="Arial"/>
          <w:sz w:val="28"/>
          <w:szCs w:val="28"/>
        </w:rPr>
        <w:t>frequency,</w:t>
      </w:r>
      <w:r w:rsidRPr="006E3074">
        <w:rPr>
          <w:rFonts w:ascii="Arial" w:hAnsi="Arial" w:cs="Arial"/>
          <w:sz w:val="28"/>
          <w:szCs w:val="28"/>
        </w:rPr>
        <w:t xml:space="preserve"> and quantity </w:t>
      </w:r>
    </w:p>
    <w:p w14:paraId="1B61F003" w14:textId="77777777" w:rsidR="006E3074" w:rsidRPr="006E3074" w:rsidRDefault="006E3074" w:rsidP="0051116D">
      <w:pPr>
        <w:pStyle w:val="paragraph"/>
        <w:numPr>
          <w:ilvl w:val="0"/>
          <w:numId w:val="33"/>
        </w:numPr>
        <w:spacing w:before="400" w:beforeAutospacing="0" w:after="40" w:afterAutospacing="0"/>
        <w:textAlignment w:val="baseline"/>
        <w:rPr>
          <w:rFonts w:ascii="Arial" w:hAnsi="Arial" w:cs="Arial"/>
          <w:sz w:val="28"/>
          <w:szCs w:val="28"/>
        </w:rPr>
      </w:pPr>
      <w:r w:rsidRPr="006E3074">
        <w:rPr>
          <w:rFonts w:ascii="Arial" w:hAnsi="Arial" w:cs="Arial"/>
          <w:sz w:val="28"/>
          <w:szCs w:val="28"/>
        </w:rPr>
        <w:t>Your Medicare information (Red, White, &amp; Blue Medicare card, Part A/B effective dates)</w:t>
      </w:r>
    </w:p>
    <w:p w14:paraId="17416182" w14:textId="77777777" w:rsidR="006E3074" w:rsidRPr="006E3074" w:rsidRDefault="006E3074" w:rsidP="0051116D">
      <w:pPr>
        <w:pStyle w:val="paragraph"/>
        <w:numPr>
          <w:ilvl w:val="0"/>
          <w:numId w:val="33"/>
        </w:numPr>
        <w:spacing w:before="400" w:beforeAutospacing="0" w:after="40" w:afterAutospacing="0"/>
        <w:textAlignment w:val="baseline"/>
        <w:rPr>
          <w:rFonts w:ascii="Arial" w:hAnsi="Arial" w:cs="Arial"/>
          <w:sz w:val="28"/>
          <w:szCs w:val="28"/>
        </w:rPr>
      </w:pPr>
      <w:r w:rsidRPr="006E3074">
        <w:rPr>
          <w:rFonts w:ascii="Arial" w:hAnsi="Arial" w:cs="Arial"/>
          <w:sz w:val="28"/>
          <w:szCs w:val="28"/>
        </w:rPr>
        <w:t>If applicable, name of your Medicare Advantage Plan (does it include Part D coverage?)</w:t>
      </w:r>
    </w:p>
    <w:sectPr w:rsidR="006E3074" w:rsidRPr="006E3074" w:rsidSect="00047EEE">
      <w:headerReference w:type="default" r:id="rId10"/>
      <w:footerReference w:type="default" r:id="rId11"/>
      <w:pgSz w:w="12240" w:h="15840"/>
      <w:pgMar w:top="1800" w:right="720" w:bottom="374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47E3" w14:textId="77777777" w:rsidR="00A46650" w:rsidRDefault="00A46650" w:rsidP="00F8256C">
      <w:pPr>
        <w:spacing w:after="0" w:line="240" w:lineRule="auto"/>
      </w:pPr>
      <w:r>
        <w:separator/>
      </w:r>
    </w:p>
  </w:endnote>
  <w:endnote w:type="continuationSeparator" w:id="0">
    <w:p w14:paraId="363F624C" w14:textId="77777777" w:rsidR="00A46650" w:rsidRDefault="00A46650" w:rsidP="00F8256C">
      <w:pPr>
        <w:spacing w:after="0" w:line="240" w:lineRule="auto"/>
      </w:pPr>
      <w:r>
        <w:continuationSeparator/>
      </w:r>
    </w:p>
  </w:endnote>
  <w:endnote w:type="continuationNotice" w:id="1">
    <w:p w14:paraId="0B1B5F58" w14:textId="77777777" w:rsidR="00A46650" w:rsidRDefault="00A46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AD75" w14:textId="152CD8C6" w:rsidR="00F8256C" w:rsidRPr="00F8256C" w:rsidRDefault="008139D3" w:rsidP="00891849">
    <w:pPr>
      <w:pBdr>
        <w:top w:val="nil"/>
        <w:left w:val="nil"/>
        <w:bottom w:val="nil"/>
        <w:right w:val="nil"/>
        <w:between w:val="nil"/>
      </w:pBdr>
      <w:tabs>
        <w:tab w:val="left" w:pos="1962"/>
      </w:tabs>
      <w:spacing w:after="0" w:line="24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How to Prepare for Your SHINE Counseling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62F0" w14:textId="77777777" w:rsidR="00A46650" w:rsidRDefault="00A46650" w:rsidP="00F8256C">
      <w:pPr>
        <w:spacing w:after="0" w:line="240" w:lineRule="auto"/>
      </w:pPr>
      <w:r>
        <w:separator/>
      </w:r>
    </w:p>
  </w:footnote>
  <w:footnote w:type="continuationSeparator" w:id="0">
    <w:p w14:paraId="7F6DB70F" w14:textId="77777777" w:rsidR="00A46650" w:rsidRDefault="00A46650" w:rsidP="00F8256C">
      <w:pPr>
        <w:spacing w:after="0" w:line="240" w:lineRule="auto"/>
      </w:pPr>
      <w:r>
        <w:continuationSeparator/>
      </w:r>
    </w:p>
  </w:footnote>
  <w:footnote w:type="continuationNotice" w:id="1">
    <w:p w14:paraId="4B01368D" w14:textId="77777777" w:rsidR="00A46650" w:rsidRDefault="00A46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A2FD" w14:textId="37675317" w:rsidR="00F8256C" w:rsidRDefault="007763D2">
    <w:pPr>
      <w:pStyle w:val="Header"/>
    </w:pPr>
    <w:r w:rsidRPr="007763D2">
      <w:rPr>
        <w:noProof/>
      </w:rPr>
      <w:drawing>
        <wp:anchor distT="0" distB="0" distL="114300" distR="114300" simplePos="0" relativeHeight="251655168" behindDoc="0" locked="0" layoutInCell="1" allowOverlap="1" wp14:anchorId="154D7531" wp14:editId="32A7C5C0">
          <wp:simplePos x="0" y="0"/>
          <wp:positionH relativeFrom="column">
            <wp:posOffset>2857500</wp:posOffset>
          </wp:positionH>
          <wp:positionV relativeFrom="paragraph">
            <wp:posOffset>-188595</wp:posOffset>
          </wp:positionV>
          <wp:extent cx="1518920" cy="749300"/>
          <wp:effectExtent l="0" t="0" r="5080" b="0"/>
          <wp:wrapSquare wrapText="bothSides"/>
          <wp:docPr id="1309568646" name="Picture 1147059084" descr="SHIP logo on SHIPT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70590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3D2">
      <w:rPr>
        <w:noProof/>
      </w:rPr>
      <w:drawing>
        <wp:anchor distT="0" distB="0" distL="114300" distR="114300" simplePos="0" relativeHeight="251659264" behindDoc="0" locked="0" layoutInCell="1" allowOverlap="1" wp14:anchorId="1DF9FF90" wp14:editId="362B3547">
          <wp:simplePos x="0" y="0"/>
          <wp:positionH relativeFrom="column">
            <wp:posOffset>5638800</wp:posOffset>
          </wp:positionH>
          <wp:positionV relativeFrom="paragraph">
            <wp:posOffset>-285750</wp:posOffset>
          </wp:positionV>
          <wp:extent cx="1337945" cy="833755"/>
          <wp:effectExtent l="0" t="0" r="0" b="4445"/>
          <wp:wrapSquare wrapText="bothSides"/>
          <wp:docPr id="351597875" name="Picture 1158337658" descr="420130_4948576-117471L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833765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3D2">
      <w:rPr>
        <w:noProof/>
      </w:rPr>
      <w:drawing>
        <wp:anchor distT="0" distB="0" distL="114300" distR="114300" simplePos="0" relativeHeight="251663360" behindDoc="1" locked="0" layoutInCell="1" allowOverlap="1" wp14:anchorId="6CB74AE2" wp14:editId="5BD9309F">
          <wp:simplePos x="0" y="0"/>
          <wp:positionH relativeFrom="column">
            <wp:posOffset>0</wp:posOffset>
          </wp:positionH>
          <wp:positionV relativeFrom="paragraph">
            <wp:posOffset>-129050</wp:posOffset>
          </wp:positionV>
          <wp:extent cx="1507490" cy="685800"/>
          <wp:effectExtent l="0" t="0" r="3810" b="0"/>
          <wp:wrapTight wrapText="bothSides">
            <wp:wrapPolygon edited="0">
              <wp:start x="0" y="0"/>
              <wp:lineTo x="0" y="17200"/>
              <wp:lineTo x="7279" y="19200"/>
              <wp:lineTo x="7279" y="20800"/>
              <wp:lineTo x="8371" y="21200"/>
              <wp:lineTo x="11100" y="21200"/>
              <wp:lineTo x="20563" y="21200"/>
              <wp:lineTo x="21473" y="21200"/>
              <wp:lineTo x="21473" y="0"/>
              <wp:lineTo x="0" y="0"/>
            </wp:wrapPolygon>
          </wp:wrapTight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C76"/>
    <w:multiLevelType w:val="hybridMultilevel"/>
    <w:tmpl w:val="E7A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312"/>
    <w:multiLevelType w:val="multilevel"/>
    <w:tmpl w:val="A3EC0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77F2"/>
    <w:multiLevelType w:val="hybridMultilevel"/>
    <w:tmpl w:val="93A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045"/>
    <w:multiLevelType w:val="multilevel"/>
    <w:tmpl w:val="73B2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15832"/>
    <w:multiLevelType w:val="multilevel"/>
    <w:tmpl w:val="9AE6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548C1"/>
    <w:multiLevelType w:val="multilevel"/>
    <w:tmpl w:val="B85E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2A5E81"/>
    <w:multiLevelType w:val="hybridMultilevel"/>
    <w:tmpl w:val="9DD8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3518"/>
    <w:multiLevelType w:val="multilevel"/>
    <w:tmpl w:val="B5B6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F0013"/>
    <w:multiLevelType w:val="hybridMultilevel"/>
    <w:tmpl w:val="8B5257A8"/>
    <w:lvl w:ilvl="0" w:tplc="3790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E0957"/>
    <w:multiLevelType w:val="hybridMultilevel"/>
    <w:tmpl w:val="E7B2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E44EF"/>
    <w:multiLevelType w:val="hybridMultilevel"/>
    <w:tmpl w:val="B284E762"/>
    <w:lvl w:ilvl="0" w:tplc="F9E6A2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C5561"/>
    <w:multiLevelType w:val="hybridMultilevel"/>
    <w:tmpl w:val="670E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639B"/>
    <w:multiLevelType w:val="hybridMultilevel"/>
    <w:tmpl w:val="FE64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834D7"/>
    <w:multiLevelType w:val="multilevel"/>
    <w:tmpl w:val="08C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F14921"/>
    <w:multiLevelType w:val="multilevel"/>
    <w:tmpl w:val="08C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E66182"/>
    <w:multiLevelType w:val="hybridMultilevel"/>
    <w:tmpl w:val="0BF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7765"/>
    <w:multiLevelType w:val="hybridMultilevel"/>
    <w:tmpl w:val="CA14DB46"/>
    <w:lvl w:ilvl="0" w:tplc="7CA2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9122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6567C"/>
    <w:multiLevelType w:val="hybridMultilevel"/>
    <w:tmpl w:val="BF80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354BA"/>
    <w:multiLevelType w:val="hybridMultilevel"/>
    <w:tmpl w:val="20CE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52837"/>
    <w:multiLevelType w:val="hybridMultilevel"/>
    <w:tmpl w:val="11485E70"/>
    <w:lvl w:ilvl="0" w:tplc="F9E6A2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D578A"/>
    <w:multiLevelType w:val="hybridMultilevel"/>
    <w:tmpl w:val="53905090"/>
    <w:lvl w:ilvl="0" w:tplc="3790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7351E"/>
    <w:multiLevelType w:val="multilevel"/>
    <w:tmpl w:val="08B2F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317A0"/>
    <w:multiLevelType w:val="hybridMultilevel"/>
    <w:tmpl w:val="237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3788"/>
    <w:multiLevelType w:val="hybridMultilevel"/>
    <w:tmpl w:val="514E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9321F"/>
    <w:multiLevelType w:val="hybridMultilevel"/>
    <w:tmpl w:val="2C3E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D2643"/>
    <w:multiLevelType w:val="hybridMultilevel"/>
    <w:tmpl w:val="17E4E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9787C"/>
    <w:multiLevelType w:val="multilevel"/>
    <w:tmpl w:val="ED38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E691E"/>
    <w:multiLevelType w:val="hybridMultilevel"/>
    <w:tmpl w:val="080E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80798"/>
    <w:multiLevelType w:val="hybridMultilevel"/>
    <w:tmpl w:val="0948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72D3C"/>
    <w:multiLevelType w:val="hybridMultilevel"/>
    <w:tmpl w:val="1DF4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C2200"/>
    <w:multiLevelType w:val="hybridMultilevel"/>
    <w:tmpl w:val="1DC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F7454"/>
    <w:multiLevelType w:val="multilevel"/>
    <w:tmpl w:val="10F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5"/>
  </w:num>
  <w:num w:numId="5">
    <w:abstractNumId w:val="7"/>
  </w:num>
  <w:num w:numId="6">
    <w:abstractNumId w:val="4"/>
  </w:num>
  <w:num w:numId="7">
    <w:abstractNumId w:val="17"/>
  </w:num>
  <w:num w:numId="8">
    <w:abstractNumId w:val="3"/>
  </w:num>
  <w:num w:numId="9">
    <w:abstractNumId w:val="24"/>
  </w:num>
  <w:num w:numId="10">
    <w:abstractNumId w:val="31"/>
  </w:num>
  <w:num w:numId="11">
    <w:abstractNumId w:val="6"/>
  </w:num>
  <w:num w:numId="12">
    <w:abstractNumId w:val="8"/>
  </w:num>
  <w:num w:numId="13">
    <w:abstractNumId w:val="21"/>
  </w:num>
  <w:num w:numId="14">
    <w:abstractNumId w:val="16"/>
  </w:num>
  <w:num w:numId="15">
    <w:abstractNumId w:val="23"/>
  </w:num>
  <w:num w:numId="16">
    <w:abstractNumId w:val="2"/>
  </w:num>
  <w:num w:numId="17">
    <w:abstractNumId w:val="12"/>
  </w:num>
  <w:num w:numId="18">
    <w:abstractNumId w:val="9"/>
  </w:num>
  <w:num w:numId="19">
    <w:abstractNumId w:val="30"/>
  </w:num>
  <w:num w:numId="20">
    <w:abstractNumId w:val="27"/>
  </w:num>
  <w:num w:numId="21">
    <w:abstractNumId w:val="14"/>
  </w:num>
  <w:num w:numId="22">
    <w:abstractNumId w:val="26"/>
  </w:num>
  <w:num w:numId="23">
    <w:abstractNumId w:val="25"/>
  </w:num>
  <w:num w:numId="24">
    <w:abstractNumId w:val="22"/>
  </w:num>
  <w:num w:numId="25">
    <w:abstractNumId w:val="13"/>
  </w:num>
  <w:num w:numId="26">
    <w:abstractNumId w:val="28"/>
  </w:num>
  <w:num w:numId="27">
    <w:abstractNumId w:val="0"/>
  </w:num>
  <w:num w:numId="28">
    <w:abstractNumId w:val="11"/>
  </w:num>
  <w:num w:numId="29">
    <w:abstractNumId w:val="29"/>
  </w:num>
  <w:num w:numId="30">
    <w:abstractNumId w:val="1"/>
  </w:num>
  <w:num w:numId="31">
    <w:abstractNumId w:val="5"/>
  </w:num>
  <w:num w:numId="32">
    <w:abstractNumId w:val="3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E813F1"/>
    <w:rsid w:val="0000010F"/>
    <w:rsid w:val="00011132"/>
    <w:rsid w:val="0003237C"/>
    <w:rsid w:val="00033453"/>
    <w:rsid w:val="00047EEE"/>
    <w:rsid w:val="00055072"/>
    <w:rsid w:val="00060310"/>
    <w:rsid w:val="00063E9C"/>
    <w:rsid w:val="00072779"/>
    <w:rsid w:val="00085D80"/>
    <w:rsid w:val="000B7E4F"/>
    <w:rsid w:val="000D2909"/>
    <w:rsid w:val="000D488E"/>
    <w:rsid w:val="000E1E87"/>
    <w:rsid w:val="000E7860"/>
    <w:rsid w:val="00101A7A"/>
    <w:rsid w:val="001044F2"/>
    <w:rsid w:val="00111317"/>
    <w:rsid w:val="0013421D"/>
    <w:rsid w:val="001371D9"/>
    <w:rsid w:val="001426F5"/>
    <w:rsid w:val="00142B99"/>
    <w:rsid w:val="00146573"/>
    <w:rsid w:val="0014698A"/>
    <w:rsid w:val="0015669D"/>
    <w:rsid w:val="00191C85"/>
    <w:rsid w:val="001959F7"/>
    <w:rsid w:val="001A4BCD"/>
    <w:rsid w:val="001A66AC"/>
    <w:rsid w:val="001A6ED9"/>
    <w:rsid w:val="001E6C82"/>
    <w:rsid w:val="001E70A8"/>
    <w:rsid w:val="001E7E85"/>
    <w:rsid w:val="00204980"/>
    <w:rsid w:val="0021233E"/>
    <w:rsid w:val="002143FA"/>
    <w:rsid w:val="0022328A"/>
    <w:rsid w:val="00226EBA"/>
    <w:rsid w:val="0022726B"/>
    <w:rsid w:val="0023263E"/>
    <w:rsid w:val="00235937"/>
    <w:rsid w:val="002410BA"/>
    <w:rsid w:val="00254162"/>
    <w:rsid w:val="00262DF4"/>
    <w:rsid w:val="002635AF"/>
    <w:rsid w:val="00266D46"/>
    <w:rsid w:val="00277AEA"/>
    <w:rsid w:val="002A46FA"/>
    <w:rsid w:val="002B74D8"/>
    <w:rsid w:val="002D27F1"/>
    <w:rsid w:val="002E7852"/>
    <w:rsid w:val="00310618"/>
    <w:rsid w:val="00336F64"/>
    <w:rsid w:val="003470AF"/>
    <w:rsid w:val="003738A5"/>
    <w:rsid w:val="00385CD5"/>
    <w:rsid w:val="003953F8"/>
    <w:rsid w:val="003B3E55"/>
    <w:rsid w:val="003C3817"/>
    <w:rsid w:val="003D1B33"/>
    <w:rsid w:val="003E58DB"/>
    <w:rsid w:val="003F2600"/>
    <w:rsid w:val="003F644C"/>
    <w:rsid w:val="0040359B"/>
    <w:rsid w:val="0041479F"/>
    <w:rsid w:val="004160BE"/>
    <w:rsid w:val="00422D2E"/>
    <w:rsid w:val="0042380F"/>
    <w:rsid w:val="00423E22"/>
    <w:rsid w:val="004401BA"/>
    <w:rsid w:val="004436EF"/>
    <w:rsid w:val="004600BC"/>
    <w:rsid w:val="00462F92"/>
    <w:rsid w:val="0047525A"/>
    <w:rsid w:val="00477D0A"/>
    <w:rsid w:val="004906AA"/>
    <w:rsid w:val="004C1BA8"/>
    <w:rsid w:val="004C1EC5"/>
    <w:rsid w:val="004C2C75"/>
    <w:rsid w:val="004E51D4"/>
    <w:rsid w:val="004F195D"/>
    <w:rsid w:val="0051116D"/>
    <w:rsid w:val="00523EA7"/>
    <w:rsid w:val="00531872"/>
    <w:rsid w:val="005348D5"/>
    <w:rsid w:val="0054659A"/>
    <w:rsid w:val="00555EAA"/>
    <w:rsid w:val="00584D4A"/>
    <w:rsid w:val="0059051D"/>
    <w:rsid w:val="00602939"/>
    <w:rsid w:val="006047C9"/>
    <w:rsid w:val="006066DD"/>
    <w:rsid w:val="0062734D"/>
    <w:rsid w:val="0065430B"/>
    <w:rsid w:val="00663093"/>
    <w:rsid w:val="00670CB9"/>
    <w:rsid w:val="0068453D"/>
    <w:rsid w:val="00685CC6"/>
    <w:rsid w:val="006910A9"/>
    <w:rsid w:val="00694F8F"/>
    <w:rsid w:val="006B3ED8"/>
    <w:rsid w:val="006B5882"/>
    <w:rsid w:val="006E3074"/>
    <w:rsid w:val="006F674E"/>
    <w:rsid w:val="00721F77"/>
    <w:rsid w:val="00754F53"/>
    <w:rsid w:val="00771B83"/>
    <w:rsid w:val="007763D2"/>
    <w:rsid w:val="00777CA7"/>
    <w:rsid w:val="007828CA"/>
    <w:rsid w:val="00785FEA"/>
    <w:rsid w:val="00792071"/>
    <w:rsid w:val="00792867"/>
    <w:rsid w:val="00795F5E"/>
    <w:rsid w:val="007B3AEB"/>
    <w:rsid w:val="007C45FD"/>
    <w:rsid w:val="007D5BF9"/>
    <w:rsid w:val="008104F9"/>
    <w:rsid w:val="008139D3"/>
    <w:rsid w:val="00871CA9"/>
    <w:rsid w:val="00881F31"/>
    <w:rsid w:val="00891849"/>
    <w:rsid w:val="00892801"/>
    <w:rsid w:val="008A23E7"/>
    <w:rsid w:val="008C1BC0"/>
    <w:rsid w:val="008C6FBF"/>
    <w:rsid w:val="008D2E13"/>
    <w:rsid w:val="008D659A"/>
    <w:rsid w:val="008E0869"/>
    <w:rsid w:val="009018E3"/>
    <w:rsid w:val="00926F46"/>
    <w:rsid w:val="00927D0C"/>
    <w:rsid w:val="009433D1"/>
    <w:rsid w:val="00950C3A"/>
    <w:rsid w:val="00971D48"/>
    <w:rsid w:val="00974029"/>
    <w:rsid w:val="0097416A"/>
    <w:rsid w:val="00977D3D"/>
    <w:rsid w:val="00985291"/>
    <w:rsid w:val="00985B2C"/>
    <w:rsid w:val="009D5C85"/>
    <w:rsid w:val="009F2B7F"/>
    <w:rsid w:val="00A01929"/>
    <w:rsid w:val="00A07C10"/>
    <w:rsid w:val="00A14E05"/>
    <w:rsid w:val="00A357DF"/>
    <w:rsid w:val="00A46650"/>
    <w:rsid w:val="00A7760E"/>
    <w:rsid w:val="00A8232C"/>
    <w:rsid w:val="00A87582"/>
    <w:rsid w:val="00AA3F53"/>
    <w:rsid w:val="00AA7525"/>
    <w:rsid w:val="00AC7F2D"/>
    <w:rsid w:val="00AF3C4B"/>
    <w:rsid w:val="00AF4A02"/>
    <w:rsid w:val="00AF4EFB"/>
    <w:rsid w:val="00B43984"/>
    <w:rsid w:val="00B44F73"/>
    <w:rsid w:val="00B559F2"/>
    <w:rsid w:val="00B61080"/>
    <w:rsid w:val="00B6710E"/>
    <w:rsid w:val="00B672EC"/>
    <w:rsid w:val="00B67ACD"/>
    <w:rsid w:val="00B84466"/>
    <w:rsid w:val="00B910DD"/>
    <w:rsid w:val="00B97710"/>
    <w:rsid w:val="00BC68A0"/>
    <w:rsid w:val="00BD6DD6"/>
    <w:rsid w:val="00BE4227"/>
    <w:rsid w:val="00BE48E1"/>
    <w:rsid w:val="00BF5430"/>
    <w:rsid w:val="00BF6DAA"/>
    <w:rsid w:val="00C05285"/>
    <w:rsid w:val="00C06DCE"/>
    <w:rsid w:val="00C11640"/>
    <w:rsid w:val="00C165A4"/>
    <w:rsid w:val="00C55842"/>
    <w:rsid w:val="00C900BB"/>
    <w:rsid w:val="00CB1B94"/>
    <w:rsid w:val="00CB2300"/>
    <w:rsid w:val="00CD509C"/>
    <w:rsid w:val="00CF165C"/>
    <w:rsid w:val="00CF760B"/>
    <w:rsid w:val="00D136E5"/>
    <w:rsid w:val="00D23001"/>
    <w:rsid w:val="00D276B6"/>
    <w:rsid w:val="00D36372"/>
    <w:rsid w:val="00D60192"/>
    <w:rsid w:val="00D6156D"/>
    <w:rsid w:val="00D63FDB"/>
    <w:rsid w:val="00D72301"/>
    <w:rsid w:val="00D80892"/>
    <w:rsid w:val="00D811DF"/>
    <w:rsid w:val="00D81E93"/>
    <w:rsid w:val="00D83BEB"/>
    <w:rsid w:val="00D840BC"/>
    <w:rsid w:val="00DA5B8D"/>
    <w:rsid w:val="00DA7BBD"/>
    <w:rsid w:val="00DB40B9"/>
    <w:rsid w:val="00DC3E7C"/>
    <w:rsid w:val="00DC7939"/>
    <w:rsid w:val="00DE77C0"/>
    <w:rsid w:val="00E06F34"/>
    <w:rsid w:val="00E141C0"/>
    <w:rsid w:val="00E34346"/>
    <w:rsid w:val="00E43824"/>
    <w:rsid w:val="00E4770B"/>
    <w:rsid w:val="00E53A42"/>
    <w:rsid w:val="00E558BC"/>
    <w:rsid w:val="00E8580E"/>
    <w:rsid w:val="00EB114D"/>
    <w:rsid w:val="00EB224A"/>
    <w:rsid w:val="00EB4CF2"/>
    <w:rsid w:val="00EC4000"/>
    <w:rsid w:val="00ED2BA6"/>
    <w:rsid w:val="00EE31EE"/>
    <w:rsid w:val="00F014C3"/>
    <w:rsid w:val="00F13458"/>
    <w:rsid w:val="00F2449B"/>
    <w:rsid w:val="00F307D0"/>
    <w:rsid w:val="00F31381"/>
    <w:rsid w:val="00F32C8A"/>
    <w:rsid w:val="00F34059"/>
    <w:rsid w:val="00F65FAD"/>
    <w:rsid w:val="00F8256C"/>
    <w:rsid w:val="00F831A7"/>
    <w:rsid w:val="00F86264"/>
    <w:rsid w:val="00FA465D"/>
    <w:rsid w:val="00FB0B8B"/>
    <w:rsid w:val="00FC2400"/>
    <w:rsid w:val="00FD2759"/>
    <w:rsid w:val="00FE2C54"/>
    <w:rsid w:val="00FE3C63"/>
    <w:rsid w:val="0D1372DA"/>
    <w:rsid w:val="1FAB4896"/>
    <w:rsid w:val="20BB7500"/>
    <w:rsid w:val="22EA4F83"/>
    <w:rsid w:val="2CB8C259"/>
    <w:rsid w:val="4561DE3B"/>
    <w:rsid w:val="466AC1A6"/>
    <w:rsid w:val="4A327990"/>
    <w:rsid w:val="57C9706B"/>
    <w:rsid w:val="5C4AB18E"/>
    <w:rsid w:val="76E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13F1"/>
  <w15:docId w15:val="{C4CF945E-512E-4B42-88B8-0D20F1D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6C"/>
  </w:style>
  <w:style w:type="paragraph" w:styleId="Footer">
    <w:name w:val="footer"/>
    <w:basedOn w:val="Normal"/>
    <w:link w:val="FooterChar"/>
    <w:uiPriority w:val="99"/>
    <w:unhideWhenUsed/>
    <w:rsid w:val="00F8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6C"/>
  </w:style>
  <w:style w:type="paragraph" w:styleId="ListParagraph">
    <w:name w:val="List Paragraph"/>
    <w:basedOn w:val="Normal"/>
    <w:uiPriority w:val="34"/>
    <w:qFormat/>
    <w:rsid w:val="00721F77"/>
    <w:pPr>
      <w:ind w:left="720"/>
      <w:contextualSpacing/>
    </w:pPr>
  </w:style>
  <w:style w:type="character" w:customStyle="1" w:styleId="glossarylink">
    <w:name w:val="glossarylink"/>
    <w:basedOn w:val="DefaultParagraphFont"/>
    <w:rsid w:val="0014698A"/>
  </w:style>
  <w:style w:type="character" w:styleId="Hyperlink">
    <w:name w:val="Hyperlink"/>
    <w:basedOn w:val="DefaultParagraphFont"/>
    <w:uiPriority w:val="99"/>
    <w:unhideWhenUsed/>
    <w:rsid w:val="002E78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9C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FB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4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33D1"/>
  </w:style>
  <w:style w:type="character" w:customStyle="1" w:styleId="eop">
    <w:name w:val="eop"/>
    <w:basedOn w:val="DefaultParagraphFont"/>
    <w:rsid w:val="0094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44C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453D"/>
    <w:pPr>
      <w:widowControl w:val="0"/>
      <w:autoSpaceDE w:val="0"/>
      <w:autoSpaceDN w:val="0"/>
      <w:spacing w:before="205" w:after="0" w:line="240" w:lineRule="auto"/>
      <w:ind w:left="220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47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33a15-14ce-4acb-be46-c7bb9ebaa24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B2CF0A20854A8A4C6CD90DB6F975" ma:contentTypeVersion="14" ma:contentTypeDescription="Create a new document." ma:contentTypeScope="" ma:versionID="f173198fdec9af649757241360a68742">
  <xsd:schema xmlns:xsd="http://www.w3.org/2001/XMLSchema" xmlns:xs="http://www.w3.org/2001/XMLSchema" xmlns:p="http://schemas.microsoft.com/office/2006/metadata/properties" xmlns:ns1="http://schemas.microsoft.com/sharepoint/v3" xmlns:ns2="46eb5ea5-c861-40cc-b355-55969697028b" xmlns:ns3="8f333a15-14ce-4acb-be46-c7bb9ebaa243" targetNamespace="http://schemas.microsoft.com/office/2006/metadata/properties" ma:root="true" ma:fieldsID="4e57c2e90ac0bae3dc981b04ea7d0957" ns1:_="" ns2:_="" ns3:_="">
    <xsd:import namespace="http://schemas.microsoft.com/sharepoint/v3"/>
    <xsd:import namespace="46eb5ea5-c861-40cc-b355-55969697028b"/>
    <xsd:import namespace="8f333a15-14ce-4acb-be46-c7bb9ebaa24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5ea5-c861-40cc-b355-559696970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3a15-14ce-4acb-be46-c7bb9ebaa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1206A-9FF7-4E06-AA1E-010D6CFA7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497A0-2727-48F4-9580-F2C55E6FFFDF}">
  <ds:schemaRefs>
    <ds:schemaRef ds:uri="http://schemas.microsoft.com/office/2006/metadata/properties"/>
    <ds:schemaRef ds:uri="http://schemas.microsoft.com/sharepoint/v3"/>
    <ds:schemaRef ds:uri="46eb5ea5-c861-40cc-b355-55969697028b"/>
    <ds:schemaRef ds:uri="http://purl.org/dc/terms/"/>
    <ds:schemaRef ds:uri="http://schemas.microsoft.com/office/infopath/2007/PartnerControls"/>
    <ds:schemaRef ds:uri="http://purl.org/dc/dcmitype/"/>
    <ds:schemaRef ds:uri="8f333a15-14ce-4acb-be46-c7bb9ebaa24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9F95D-C325-48E3-998F-04FE5C250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eb5ea5-c861-40cc-b355-55969697028b"/>
    <ds:schemaRef ds:uri="8f333a15-14ce-4acb-be46-c7bb9ebaa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Corti</dc:creator>
  <cp:lastModifiedBy>Teresa Estefan</cp:lastModifiedBy>
  <cp:revision>9</cp:revision>
  <dcterms:created xsi:type="dcterms:W3CDTF">2021-09-29T21:05:00Z</dcterms:created>
  <dcterms:modified xsi:type="dcterms:W3CDTF">2021-09-29T21:10:00Z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0x010100BD19B2CF0A20854A8A4C6CD90DB6F975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26604800</vt:r8>
  </property>
</Properties>
</file>